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F" w:rsidRDefault="00976F6F" w:rsidP="00976F6F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DC0114" wp14:editId="5F22355B">
            <wp:extent cx="2333625" cy="58707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383" cy="59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6F" w:rsidRDefault="00976F6F" w:rsidP="004E7A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163F6" w:rsidRDefault="003163F6" w:rsidP="004E7A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Эссе Евгении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Пыстоговой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«Моя работа – моё вдохновение!».</w:t>
      </w:r>
    </w:p>
    <w:p w:rsidR="003163F6" w:rsidRPr="003163F6" w:rsidRDefault="003163F6" w:rsidP="004E7A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C66" w:rsidRPr="003231F0" w:rsidRDefault="00D87A1C" w:rsidP="004E7A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жизни </w:t>
      </w:r>
      <w:r w:rsidR="003842C6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работа занимает важную нишу, и то</w:t>
      </w:r>
      <w:r w:rsidR="00133123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насколько она ему по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>дходит, насколько он удовлетворё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н ею, насколько она позволяет ему раскрыться, зависит его жизненный путь, его настроение, отношение к окружающему миру.</w:t>
      </w:r>
      <w:r w:rsidR="00133123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3E6" w:rsidRPr="008053E6" w:rsidRDefault="00133123" w:rsidP="008053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В МФЦ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Перми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филиале «Индустриальный-2»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работаю</w:t>
      </w:r>
      <w:r w:rsidR="00C14693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>более двух лет</w:t>
      </w:r>
      <w:r w:rsidR="003C2AE8" w:rsidRPr="003231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C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Моя работа помог</w:t>
      </w:r>
      <w:r w:rsidR="00D251A4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осознать</w:t>
      </w:r>
      <w:r w:rsidR="004E7ACA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быть отзывчивым к просьбам и проблемам людей, ведь даже одним словом, сов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етом можно сделать жизнь </w:t>
      </w:r>
      <w:r w:rsidR="008053E6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легче и лучше.</w:t>
      </w:r>
      <w:r w:rsidR="003842C6" w:rsidRPr="0032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7A1C" w:rsidRPr="003231F0" w:rsidRDefault="00D87A1C" w:rsidP="008053E6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231F0">
        <w:rPr>
          <w:rFonts w:cs="Times New Roman"/>
          <w:color w:val="000000" w:themeColor="text1"/>
          <w:sz w:val="28"/>
          <w:szCs w:val="28"/>
          <w:lang w:val="ru-RU"/>
        </w:rPr>
        <w:t>Понимание того, что твои знания могут быть полезны окружающим, вселяет в меня силы и желание изучать новое, позволяет чувствовать себя не просто звеном большой системы, а эффективным, важным, незаменимым работником.</w:t>
      </w:r>
    </w:p>
    <w:p w:rsidR="00D87A1C" w:rsidRPr="003231F0" w:rsidRDefault="00D87A1C" w:rsidP="004E7ACA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231F0">
        <w:rPr>
          <w:rFonts w:cs="Times New Roman"/>
          <w:color w:val="000000" w:themeColor="text1"/>
          <w:sz w:val="28"/>
          <w:szCs w:val="28"/>
          <w:lang w:val="ru-RU"/>
        </w:rPr>
        <w:tab/>
        <w:t>Для эффективной работы необходимо находить к каждому человеку индивидуальный подход. Это позволяет совершенствовать коммуникационные навыки, расширять словарный запас, вырабатывать терпение и умение слушать. В жизни также эти качества оказываются очень полезны.</w:t>
      </w:r>
    </w:p>
    <w:p w:rsidR="00212941" w:rsidRPr="003231F0" w:rsidRDefault="00130D6B" w:rsidP="004E7ACA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231F0">
        <w:rPr>
          <w:rFonts w:cs="Times New Roman"/>
          <w:color w:val="000000" w:themeColor="text1"/>
          <w:sz w:val="28"/>
          <w:szCs w:val="28"/>
          <w:lang w:val="ru-RU"/>
        </w:rPr>
        <w:t xml:space="preserve">         </w:t>
      </w:r>
      <w:r w:rsidR="00D87A1C" w:rsidRPr="003231F0">
        <w:rPr>
          <w:rFonts w:cs="Times New Roman"/>
          <w:color w:val="000000" w:themeColor="text1"/>
          <w:sz w:val="28"/>
          <w:szCs w:val="28"/>
          <w:lang w:val="ru-RU"/>
        </w:rPr>
        <w:t>Могу отметить, что моя работа приносит мне удовольствие, позволяет раскрыть себя со многих сторон, улучшает настроение и вдохновляет на саморазвитие и создание нового. Всё это я воплощаю в своем хобби — рукоделии.</w:t>
      </w:r>
    </w:p>
    <w:p w:rsidR="00130D6B" w:rsidRPr="008053E6" w:rsidRDefault="0017076F" w:rsidP="008053E6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231F0">
        <w:rPr>
          <w:rFonts w:cs="Times New Roman"/>
          <w:color w:val="000000" w:themeColor="text1"/>
          <w:sz w:val="28"/>
          <w:szCs w:val="28"/>
          <w:lang w:val="ru-RU"/>
        </w:rPr>
        <w:t>Говорят, что у меня</w:t>
      </w:r>
      <w:r w:rsidR="007A7B8E" w:rsidRPr="003231F0">
        <w:rPr>
          <w:rFonts w:cs="Times New Roman"/>
          <w:color w:val="000000" w:themeColor="text1"/>
          <w:sz w:val="28"/>
          <w:szCs w:val="28"/>
          <w:lang w:val="ru-RU"/>
        </w:rPr>
        <w:t xml:space="preserve"> хороший вкус. </w:t>
      </w:r>
      <w:r w:rsidR="004E7ACA" w:rsidRPr="003231F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Изготовление цветов</w:t>
      </w:r>
      <w:r w:rsidR="00B9293C" w:rsidRPr="003231F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украшени</w:t>
      </w:r>
      <w:r w:rsidR="004E7ACA" w:rsidRPr="003231F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й своими руками</w:t>
      </w:r>
      <w:r w:rsidR="008053E6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9293C" w:rsidRPr="003231F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стало </w:t>
      </w:r>
      <w:r w:rsidR="00EB4104" w:rsidRPr="003231F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моим </w:t>
      </w:r>
      <w:r w:rsidR="00B9293C" w:rsidRPr="003231F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увлечением</w:t>
      </w:r>
      <w:r w:rsidR="00130D6B" w:rsidRPr="003231F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B9293C" w:rsidRPr="003231F0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30D6B" w:rsidRPr="00AC2E6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работе я </w:t>
      </w:r>
      <w:r w:rsidR="00B9293C" w:rsidRPr="00AC2E6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применя</w:t>
      </w:r>
      <w:r w:rsidR="00130D6B" w:rsidRPr="00AC2E6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ю</w:t>
      </w:r>
      <w:r w:rsidR="00B9293C" w:rsidRPr="00AC2E6C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современные материалы, которые дают превосходные рез</w:t>
      </w:r>
      <w:r w:rsidR="008053E6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ультаты. Один из них – </w:t>
      </w:r>
      <w:proofErr w:type="spellStart"/>
      <w:r w:rsidR="008053E6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фоамиран</w:t>
      </w:r>
      <w:proofErr w:type="spellEnd"/>
      <w:r w:rsidR="008053E6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(декоративная</w:t>
      </w:r>
      <w:r w:rsidR="003C2AE8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62135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плас</w:t>
      </w:r>
      <w:r w:rsidR="003C2AE8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тичная замша, вспененная резина</w:t>
      </w:r>
      <w:r w:rsidR="008053E6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="00662135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3C2AE8" w:rsidRDefault="00EB4104" w:rsidP="004E7A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Рукоделие с </w:t>
      </w:r>
      <w:proofErr w:type="spellStart"/>
      <w:r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фоамираном</w:t>
      </w:r>
      <w:proofErr w:type="spellEnd"/>
      <w:r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одно удовольствие. </w:t>
      </w:r>
      <w:r w:rsidR="001002F1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готовы к усидчивой и кропотливой работе, поверьте, вы забудете обо всём на свете, потому что под вашими пальцами будет рождаться настоящее чудо.</w:t>
      </w:r>
      <w:r w:rsidR="001002F1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3209" w:rsidRDefault="001002F1" w:rsidP="004E7A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Одни из самых популярных презентов, которые преподносят абсолютно всем – это сладости. Однако</w:t>
      </w:r>
      <w:r w:rsidR="006D5DD1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такой популярностью</w:t>
      </w:r>
      <w:r w:rsidR="00010EE3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сладкий подарок стал восприниматься как примитивный. </w:t>
      </w:r>
      <w:r w:rsidR="006D5DD1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я освоила </w:t>
      </w:r>
      <w:r w:rsidR="006D5DD1" w:rsidRPr="003231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Sweet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дизайн – искусство составления композиций из конфет и прочих вкусностей.</w:t>
      </w:r>
      <w:r w:rsidR="0048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AE8" w:rsidRDefault="00483209" w:rsidP="003C2A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6D5DD1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 игрушки </w:t>
      </w:r>
      <w:proofErr w:type="spellStart"/>
      <w:r w:rsidR="006D5DD1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амигуруми</w:t>
      </w:r>
      <w:proofErr w:type="spellEnd"/>
      <w:r w:rsidR="006D5DD1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пользуются популярностью у моих </w:t>
      </w:r>
      <w:r w:rsidR="00D251A4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близких и родных</w:t>
      </w:r>
      <w:r w:rsidR="00130D6B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A0DA3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модными интерьерными </w:t>
      </w:r>
      <w:r w:rsidR="00130D6B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аксессуарами,</w:t>
      </w:r>
      <w:r w:rsidR="00BE0C66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D6B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домашними оберегами.</w:t>
      </w:r>
      <w:r w:rsidR="003C2AE8" w:rsidRPr="003C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приятные подарки, которыми мы можем порадовать близких людей – это подарки, сделанные с любовью. </w:t>
      </w:r>
    </w:p>
    <w:p w:rsidR="00492F95" w:rsidRDefault="008053E6" w:rsidP="008053E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49E4">
        <w:rPr>
          <w:rFonts w:ascii="Times New Roman" w:hAnsi="Times New Roman" w:cs="Times New Roman"/>
          <w:sz w:val="28"/>
          <w:szCs w:val="28"/>
        </w:rPr>
        <w:t xml:space="preserve">Одним из важных аспектов моей жизни является благотворительность. Совместно с Фондом «Счастливый хвост» помогаю животным. Своего кота </w:t>
      </w:r>
      <w:proofErr w:type="spellStart"/>
      <w:r w:rsidRPr="00BB49E4">
        <w:rPr>
          <w:rFonts w:ascii="Times New Roman" w:hAnsi="Times New Roman" w:cs="Times New Roman"/>
          <w:sz w:val="28"/>
          <w:szCs w:val="28"/>
        </w:rPr>
        <w:t>Тайсона</w:t>
      </w:r>
      <w:proofErr w:type="spellEnd"/>
      <w:r w:rsidRPr="00BB49E4">
        <w:rPr>
          <w:rFonts w:ascii="Times New Roman" w:hAnsi="Times New Roman" w:cs="Times New Roman"/>
          <w:sz w:val="28"/>
          <w:szCs w:val="28"/>
        </w:rPr>
        <w:t xml:space="preserve"> я выбрала за его боевой характер и стремление жить. Я несу за него </w:t>
      </w:r>
      <w:r w:rsidRPr="00BB49E4">
        <w:rPr>
          <w:rFonts w:ascii="Times New Roman" w:hAnsi="Times New Roman" w:cs="Times New Roman"/>
          <w:sz w:val="28"/>
          <w:szCs w:val="28"/>
        </w:rPr>
        <w:lastRenderedPageBreak/>
        <w:t>ответственность не только перед Фондом, но, в первую очередь, перед самой собой. Поэтому я сразу откликнулась, когда нашим Учреждением была организована акция «Выздоравливай малыш» для Фонда «</w:t>
      </w:r>
      <w:proofErr w:type="spellStart"/>
      <w:r w:rsidRPr="00BB49E4">
        <w:rPr>
          <w:rFonts w:ascii="Times New Roman" w:hAnsi="Times New Roman" w:cs="Times New Roman"/>
          <w:sz w:val="28"/>
          <w:szCs w:val="28"/>
        </w:rPr>
        <w:t>Дедморозим</w:t>
      </w:r>
      <w:proofErr w:type="spellEnd"/>
      <w:r w:rsidRPr="00BB49E4">
        <w:rPr>
          <w:rFonts w:ascii="Times New Roman" w:hAnsi="Times New Roman" w:cs="Times New Roman"/>
          <w:sz w:val="28"/>
          <w:szCs w:val="28"/>
        </w:rPr>
        <w:t>».</w:t>
      </w:r>
      <w:r w:rsidRPr="00BB49E4">
        <w:t xml:space="preserve"> 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собрали "добрую" посылку для малышей, оставшихся без родительской поддержки и заботы. 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совместным усилиям чудеса для детей могут происходить ежедневно, их желания – исполняться, а мечты – сбываться. </w:t>
      </w:r>
    </w:p>
    <w:p w:rsidR="008053E6" w:rsidRPr="008053E6" w:rsidRDefault="008053E6" w:rsidP="008053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Значительную часть моей работы занимает помощь людям, </w:t>
      </w:r>
      <w:r w:rsidR="00492F9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805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моим коллегам. Передавая им свои навыки и знания, я постоянно развиваюсь, работаю над собой. В такой ситуации можно сказать, что учитель — это вечный ученик.</w:t>
      </w:r>
    </w:p>
    <w:p w:rsidR="003C2AE8" w:rsidRPr="008053E6" w:rsidRDefault="007A7B8E" w:rsidP="00492F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 считают меня </w:t>
      </w:r>
      <w:r w:rsidR="00130D6B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упрямой, </w:t>
      </w:r>
      <w:r w:rsidR="00BE0C66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аверное, потому, что от себя я требую</w:t>
      </w:r>
      <w:r w:rsidR="00F2420D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цели.</w:t>
      </w:r>
      <w:r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F2420D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AE8">
        <w:rPr>
          <w:rFonts w:ascii="Times New Roman" w:hAnsi="Times New Roman" w:cs="Times New Roman"/>
          <w:color w:val="000000" w:themeColor="text1"/>
          <w:sz w:val="28"/>
          <w:szCs w:val="28"/>
        </w:rPr>
        <w:t>пунктуальна и очень бережлива, в</w:t>
      </w:r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сегда довожу любое дело до конца и добиваюсь положительных результатов.</w:t>
      </w:r>
      <w:r w:rsidR="003C2AE8" w:rsidRPr="003C2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Отличаюсь строгостью в суждениях и оценках.</w:t>
      </w:r>
      <w:r w:rsidR="008053E6" w:rsidRPr="00805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3E6" w:rsidRPr="0032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всегда ощущала себя взрослее своего возраста, </w:t>
      </w:r>
      <w:r w:rsidR="008C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</w:t>
      </w:r>
      <w:r w:rsidR="008053E6" w:rsidRPr="00323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ответственности за происходящее вокруг никогда меня не покидает.</w:t>
      </w:r>
      <w:r w:rsidR="00805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людях меня привлекает </w:t>
      </w:r>
      <w:proofErr w:type="spellStart"/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>харизматичность</w:t>
      </w:r>
      <w:proofErr w:type="spellEnd"/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многогранность, добродушие, </w:t>
      </w:r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отзывчивость и </w:t>
      </w:r>
      <w:r w:rsidR="003C2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честность</w:t>
      </w:r>
      <w:r w:rsidR="003C2AE8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A0B57" w:rsidRPr="003231F0" w:rsidRDefault="006E0C88" w:rsidP="004E7A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22E5C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04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оржусь своей работой и считаю её</w:t>
      </w:r>
      <w:r w:rsidR="00D22E5C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особенной.</w:t>
      </w:r>
      <w:r w:rsidR="00B96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0C66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</w:t>
      </w:r>
      <w:r w:rsidR="003A0B57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многому пришлось </w:t>
      </w:r>
      <w:r w:rsidR="00B96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3A0B57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учиться</w:t>
      </w:r>
      <w:r w:rsidR="00BE0C66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96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</w:t>
      </w:r>
      <w:r w:rsidR="003A0B57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приходит с опытом, и я точно знаю, что наши услуги по-настоящему востребованы.</w:t>
      </w:r>
    </w:p>
    <w:p w:rsidR="00130D6B" w:rsidRPr="003231F0" w:rsidRDefault="003A0B57" w:rsidP="0004087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МФЦ - одна из приоритетных задач административной реформы в Российской Федерации. Работая в МФЦ, я чувствую свою причастность к реализации грандиозного проекта в рамках государства.</w:t>
      </w:r>
      <w:r w:rsidR="000408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D6B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мнение людей, их пожелания создают основу для дальнейшего совершенствования работы специалистов многофункциональных центров.</w:t>
      </w:r>
    </w:p>
    <w:p w:rsidR="003842C6" w:rsidRPr="003231F0" w:rsidRDefault="003C2AE8" w:rsidP="004E7AC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3842C6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тобы жители города уже сегодня чувствовали себя комфортно при обращ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ении в МФЦ</w:t>
      </w:r>
      <w:r w:rsidR="008C7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842C6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предлагаю:</w:t>
      </w:r>
    </w:p>
    <w:p w:rsidR="003842C6" w:rsidRPr="003231F0" w:rsidRDefault="00E86CA1" w:rsidP="004E7AC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3842C6" w:rsidRPr="0032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редоставить возможность нотариусам, юристам организовывать свою деятельность в помещениях МФЦ;</w:t>
      </w:r>
    </w:p>
    <w:p w:rsidR="003842C6" w:rsidRPr="003231F0" w:rsidRDefault="00E86CA1" w:rsidP="004E7AC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3842C6" w:rsidRPr="0032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становить указатели на улицах города с указанием расстояния до МФЦ;</w:t>
      </w:r>
    </w:p>
    <w:p w:rsidR="003842C6" w:rsidRPr="00662135" w:rsidRDefault="00E86CA1" w:rsidP="004E7AC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3842C6" w:rsidRPr="003231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ереименовать остановки общественного трансп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орта, называя их именем филиала;</w:t>
      </w:r>
    </w:p>
    <w:p w:rsidR="00662135" w:rsidRPr="00662135" w:rsidRDefault="00E86CA1" w:rsidP="004E7AC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6621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</w:t>
      </w:r>
      <w:r w:rsidR="000408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1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оказании услуг</w:t>
      </w:r>
      <w:r w:rsidR="000408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одновременно</w:t>
      </w:r>
      <w:r w:rsidR="006621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двум</w:t>
      </w:r>
      <w:r w:rsidR="006621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более заявителям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расширить зону приё</w:t>
      </w:r>
      <w:r w:rsidR="006621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 в окне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увеличить </w:t>
      </w:r>
      <w:r w:rsidR="006621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сидячие места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заявителей</w:t>
      </w:r>
      <w:r w:rsidR="006621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662135" w:rsidRPr="003231F0" w:rsidRDefault="0004087D" w:rsidP="004E7AC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«Бюро н</w:t>
      </w:r>
      <w:r w:rsidR="00E86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аходок». Очень часто заявители забывают свои личные вещи (очки, зонты, перчатки, игрушки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</w:t>
      </w:r>
      <w:r w:rsidR="00E86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54673E" w:rsidRPr="001B495B" w:rsidRDefault="00B96830" w:rsidP="001B495B">
      <w:pPr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Моя работа -</w:t>
      </w:r>
      <w:r w:rsidR="008C7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моё</w:t>
      </w:r>
      <w:r w:rsidR="0023396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вдохновение. И как подметил великий композитор П.И.</w:t>
      </w:r>
      <w:r w:rsidR="00483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Чайковский: «</w:t>
      </w:r>
      <w:r w:rsidR="006621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3209">
        <w:rPr>
          <w:rFonts w:ascii="Times New Roman" w:hAnsi="Times New Roman" w:cs="Times New Roman"/>
          <w:color w:val="000000" w:themeColor="text1"/>
          <w:sz w:val="28"/>
          <w:szCs w:val="28"/>
        </w:rPr>
        <w:t>дохновение -</w:t>
      </w:r>
      <w:r w:rsidR="00D87A1C" w:rsidRPr="0032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такая гостья,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торая не любит посещать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ленивых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32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54673E" w:rsidRPr="001B495B" w:rsidSect="00976F6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159"/>
    <w:multiLevelType w:val="hybridMultilevel"/>
    <w:tmpl w:val="E6F013EE"/>
    <w:lvl w:ilvl="0" w:tplc="A80E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2031D"/>
    <w:multiLevelType w:val="hybridMultilevel"/>
    <w:tmpl w:val="A9A6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9"/>
    <w:rsid w:val="00010EE3"/>
    <w:rsid w:val="0001365E"/>
    <w:rsid w:val="0004087D"/>
    <w:rsid w:val="000528D7"/>
    <w:rsid w:val="000A236B"/>
    <w:rsid w:val="001002F1"/>
    <w:rsid w:val="001146CD"/>
    <w:rsid w:val="00130D6B"/>
    <w:rsid w:val="00133123"/>
    <w:rsid w:val="0014368D"/>
    <w:rsid w:val="001659D4"/>
    <w:rsid w:val="0017076F"/>
    <w:rsid w:val="001B495B"/>
    <w:rsid w:val="00212941"/>
    <w:rsid w:val="0023396C"/>
    <w:rsid w:val="00257BEF"/>
    <w:rsid w:val="00294CB4"/>
    <w:rsid w:val="002F1E3F"/>
    <w:rsid w:val="003163F6"/>
    <w:rsid w:val="003231F0"/>
    <w:rsid w:val="0038090F"/>
    <w:rsid w:val="003842C6"/>
    <w:rsid w:val="00390CAC"/>
    <w:rsid w:val="003A0B57"/>
    <w:rsid w:val="003C2AE8"/>
    <w:rsid w:val="00447C37"/>
    <w:rsid w:val="00454D7F"/>
    <w:rsid w:val="00483209"/>
    <w:rsid w:val="00492F95"/>
    <w:rsid w:val="004A4A40"/>
    <w:rsid w:val="004C6DF9"/>
    <w:rsid w:val="004E7ACA"/>
    <w:rsid w:val="00531826"/>
    <w:rsid w:val="0054673E"/>
    <w:rsid w:val="005D15F9"/>
    <w:rsid w:val="00617409"/>
    <w:rsid w:val="00662135"/>
    <w:rsid w:val="0066498F"/>
    <w:rsid w:val="006D5DD1"/>
    <w:rsid w:val="006E0C88"/>
    <w:rsid w:val="006E6FA0"/>
    <w:rsid w:val="00795A3B"/>
    <w:rsid w:val="007A7B8E"/>
    <w:rsid w:val="007F2796"/>
    <w:rsid w:val="008053E6"/>
    <w:rsid w:val="008441C4"/>
    <w:rsid w:val="00854632"/>
    <w:rsid w:val="008C7200"/>
    <w:rsid w:val="008D333C"/>
    <w:rsid w:val="008D538B"/>
    <w:rsid w:val="00976F6F"/>
    <w:rsid w:val="009B5D9B"/>
    <w:rsid w:val="009C09CD"/>
    <w:rsid w:val="009D15D4"/>
    <w:rsid w:val="00A47F1A"/>
    <w:rsid w:val="00A83063"/>
    <w:rsid w:val="00AB1386"/>
    <w:rsid w:val="00AC2E6C"/>
    <w:rsid w:val="00B9293C"/>
    <w:rsid w:val="00B96830"/>
    <w:rsid w:val="00BA0D90"/>
    <w:rsid w:val="00BB4258"/>
    <w:rsid w:val="00BB49E4"/>
    <w:rsid w:val="00BB4D5B"/>
    <w:rsid w:val="00BC6121"/>
    <w:rsid w:val="00BE0C66"/>
    <w:rsid w:val="00C14693"/>
    <w:rsid w:val="00CA0DA3"/>
    <w:rsid w:val="00CA4804"/>
    <w:rsid w:val="00CF3BD5"/>
    <w:rsid w:val="00D01995"/>
    <w:rsid w:val="00D22E5C"/>
    <w:rsid w:val="00D22FB0"/>
    <w:rsid w:val="00D251A4"/>
    <w:rsid w:val="00D37A60"/>
    <w:rsid w:val="00D87A1C"/>
    <w:rsid w:val="00E43A09"/>
    <w:rsid w:val="00E86CA1"/>
    <w:rsid w:val="00EB4104"/>
    <w:rsid w:val="00EB4C82"/>
    <w:rsid w:val="00EE1EA2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C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1C4"/>
    <w:rPr>
      <w:b/>
      <w:bCs/>
    </w:rPr>
  </w:style>
  <w:style w:type="paragraph" w:customStyle="1" w:styleId="Standard">
    <w:name w:val="Standard"/>
    <w:rsid w:val="00D87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1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9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C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1C4"/>
    <w:rPr>
      <w:b/>
      <w:bCs/>
    </w:rPr>
  </w:style>
  <w:style w:type="paragraph" w:customStyle="1" w:styleId="Standard">
    <w:name w:val="Standard"/>
    <w:rsid w:val="00D87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1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20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7642</TotalTime>
  <Pages>2</Pages>
  <Words>651</Words>
  <Characters>4081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Галина Махсутовна</dc:creator>
  <cp:keywords/>
  <dc:description/>
  <cp:lastModifiedBy>Вова</cp:lastModifiedBy>
  <cp:revision>35</cp:revision>
  <cp:lastPrinted>2018-09-14T11:12:00Z</cp:lastPrinted>
  <dcterms:created xsi:type="dcterms:W3CDTF">2018-09-05T05:01:00Z</dcterms:created>
  <dcterms:modified xsi:type="dcterms:W3CDTF">2018-09-15T20:59:00Z</dcterms:modified>
</cp:coreProperties>
</file>